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107" w:rsidRPr="004B0107" w:rsidRDefault="004B0107" w:rsidP="004B0107">
      <w:pPr>
        <w:shd w:val="clear" w:color="auto" w:fill="FFFFFF"/>
        <w:tabs>
          <w:tab w:val="center" w:pos="4677"/>
          <w:tab w:val="left" w:pos="711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  <w:lang w:eastAsia="ru-RU"/>
        </w:rPr>
      </w:pPr>
      <w:r w:rsidRPr="004B010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ab/>
      </w:r>
      <w:r w:rsidRPr="004B0107">
        <w:rPr>
          <w:rFonts w:ascii="Times New Roman" w:eastAsia="Times New Roman" w:hAnsi="Times New Roman" w:cs="Times New Roman"/>
          <w:b/>
          <w:color w:val="000000"/>
          <w:u w:val="single"/>
          <w:lang w:eastAsia="ru-RU"/>
        </w:rPr>
        <w:t>«Кто такой лидер? Качества лидера»</w:t>
      </w:r>
      <w:r w:rsidRPr="004B0107">
        <w:rPr>
          <w:rFonts w:ascii="Times New Roman" w:eastAsia="Times New Roman" w:hAnsi="Times New Roman" w:cs="Times New Roman"/>
          <w:b/>
          <w:color w:val="000000"/>
          <w:u w:val="single"/>
          <w:lang w:eastAsia="ru-RU"/>
        </w:rPr>
        <w:tab/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16.04.2020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B0107" w:rsidRPr="004B0107" w:rsidRDefault="004B0107" w:rsidP="004B01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Цель</w:t>
      </w: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: Дать основные понятия лидерства  и выявить лидеров занятия  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Задачи: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Обучающие:</w:t>
      </w:r>
    </w:p>
    <w:p w:rsidR="004B0107" w:rsidRPr="004B0107" w:rsidRDefault="004B0107" w:rsidP="004B0107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Приобретение ребятами новых знаний в области теории лидерства;</w:t>
      </w:r>
    </w:p>
    <w:p w:rsidR="004B0107" w:rsidRPr="004B0107" w:rsidRDefault="004B0107" w:rsidP="004B0107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Формирование мотивации детей к проявлению лидерских качеств;</w:t>
      </w:r>
    </w:p>
    <w:p w:rsidR="004B0107" w:rsidRPr="004B0107" w:rsidRDefault="004B0107" w:rsidP="004B0107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Способствовать освоению ребятами новой социальной роли в обществе.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Развивающие</w:t>
      </w: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4B0107" w:rsidRPr="004B0107" w:rsidRDefault="004B0107" w:rsidP="004B0107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Создание условий для развития качеств лидера;</w:t>
      </w:r>
    </w:p>
    <w:p w:rsidR="004B0107" w:rsidRPr="004B0107" w:rsidRDefault="004B0107" w:rsidP="004B0107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Развитие творческих способностей, познавательных умений и освоение приёмов самостоятельной и коллективной работы;</w:t>
      </w:r>
    </w:p>
    <w:p w:rsidR="004B0107" w:rsidRPr="004B0107" w:rsidRDefault="004B0107" w:rsidP="004B0107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 Предоставление возможности реализоваться в соответствии со своими склонностями и интересами, выявлять и поддерживать индивидуальность.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Воспитательные</w:t>
      </w: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4B0107" w:rsidRPr="004B0107" w:rsidRDefault="004B0107" w:rsidP="004B0107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Привитие навыков общения и коммуникации;</w:t>
      </w:r>
    </w:p>
    <w:p w:rsidR="004B0107" w:rsidRPr="004B0107" w:rsidRDefault="004B0107" w:rsidP="004B0107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Формирование положительного отношения к социально – значимым и общечеловеческим ценностям.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Определение Алексея </w:t>
      </w:r>
      <w:proofErr w:type="spellStart"/>
      <w:r w:rsidRPr="004B010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Волохова</w:t>
      </w:r>
      <w:proofErr w:type="spellEnd"/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 (зам</w:t>
      </w:r>
      <w:proofErr w:type="gramStart"/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.п</w:t>
      </w:r>
      <w:proofErr w:type="gramEnd"/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 xml:space="preserve">редседателя СПО ФДО, кандидат педагогических наук):ДУМАЙТЬТЕ </w:t>
      </w:r>
    </w:p>
    <w:p w:rsidR="004B0107" w:rsidRPr="004B0107" w:rsidRDefault="004B0107" w:rsidP="004B010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«ЛИДЕР»- Ведущий – человек, способный вести за собой, пробудить интерес к делу. Он стремится «выложиться» для достижения цели, активно влияет на окружающих, наиболее полно понимает интересы большинства. Именно с ним хочется посоветоваться в трудные минуты, поделиться радостью, он может понять посочувствовать, всегда готов прийти на помощь, от него во многом зависит настроение, он способен «завести» окружающих.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Лидер – это человек с активной жизненной позицией, а что должен уметь такой человек?          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r w:rsidRPr="004B010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 Выслушиваю детей</w:t>
      </w: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)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Перед вами звезда лидера, которую нам предстоит сегодня зажечь. Напишите на лучах звезды  - что на ваш взгляд </w:t>
      </w:r>
      <w:r w:rsidRPr="004B0107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должен  уметь лидер.</w:t>
      </w: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 Время работы – 1 минута.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(Дети на лучах звезды пишут умения и сдают в пресс - центр.)</w:t>
      </w:r>
    </w:p>
    <w:p w:rsidR="004B0107" w:rsidRPr="004B0107" w:rsidRDefault="004B0107" w:rsidP="004B01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 Лидер - это человек, который многое должен уметь и знать. А какими качествами  такой человек должен обладать?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 xml:space="preserve">Устно 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В книгах</w:t>
      </w:r>
      <w:r w:rsidRPr="004B010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 А.Н. </w:t>
      </w:r>
      <w:proofErr w:type="spellStart"/>
      <w:r w:rsidRPr="004B010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Лутошкина</w:t>
      </w:r>
      <w:proofErr w:type="spellEnd"/>
      <w:r w:rsidRPr="004B010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и Л.И. Уманского  </w:t>
      </w: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приводятся общие качества лидера</w:t>
      </w:r>
      <w:r w:rsidRPr="004B010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(ими обладают не только лидеры, но и те, кто может стать лидером):</w:t>
      </w:r>
    </w:p>
    <w:p w:rsidR="004B0107" w:rsidRPr="004B0107" w:rsidRDefault="004B0107" w:rsidP="004B0107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активность – умение действовать энергично, напористо.</w:t>
      </w:r>
    </w:p>
    <w:p w:rsidR="004B0107" w:rsidRPr="004B0107" w:rsidRDefault="004B0107" w:rsidP="004B0107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инициативность – творческое проявление активности.</w:t>
      </w:r>
    </w:p>
    <w:p w:rsidR="004B0107" w:rsidRPr="004B0107" w:rsidRDefault="004B0107" w:rsidP="004B0107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общительность – открытость для других, готовность общаться, потребность иметь контакты с людьми.</w:t>
      </w:r>
    </w:p>
    <w:p w:rsidR="004B0107" w:rsidRPr="004B0107" w:rsidRDefault="004B0107" w:rsidP="004B0107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работоспособность – выносливость, способность вести напряжённую работу.</w:t>
      </w:r>
    </w:p>
    <w:p w:rsidR="004B0107" w:rsidRPr="004B0107" w:rsidRDefault="004B0107" w:rsidP="004B0107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наблюдательность – умение видеть, отмечать детали.</w:t>
      </w:r>
    </w:p>
    <w:p w:rsidR="004B0107" w:rsidRPr="004B0107" w:rsidRDefault="004B0107" w:rsidP="004B0107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самостоятельность – независимость в суждениях, умение брать ответственность на себя.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       </w:t>
      </w:r>
    </w:p>
    <w:p w:rsidR="004B0107" w:rsidRPr="004B0107" w:rsidRDefault="004B0107" w:rsidP="004B0107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Любой человек может считаться лидером.</w:t>
      </w:r>
    </w:p>
    <w:p w:rsidR="004B0107" w:rsidRPr="004B0107" w:rsidRDefault="004B0107" w:rsidP="004B0107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Лучшего лидера всегда отличает доброжелательность, умение вступать с ребятами в широкое общение…</w:t>
      </w:r>
    </w:p>
    <w:p w:rsidR="004B0107" w:rsidRPr="004B0107" w:rsidRDefault="004B0107" w:rsidP="004B0107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Могут ли ребята верить лидеру, если он ежеминутно призывает их к большой активности, а на деле подавляет всякое проявление хорошей инициативы, если она исходит не от него лично?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Если ты всегда впереди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В массе жизни, гуще событий,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И других готов за собой вести,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Значит, ты по натуре... Лидер!</w:t>
      </w:r>
    </w:p>
    <w:p w:rsidR="004B0107" w:rsidRPr="004B0107" w:rsidRDefault="004B0107" w:rsidP="004B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B0107" w:rsidRPr="004B0107" w:rsidRDefault="004B0107" w:rsidP="004B01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Презентацию смотрим</w:t>
      </w:r>
    </w:p>
    <w:p w:rsidR="004B0107" w:rsidRPr="004B0107" w:rsidRDefault="004B0107" w:rsidP="004B0107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Если в ходе нашей работы вы не почерпнули ничего нового полезного для себя и настроение у вас плохое – то хлопните в ладоши 1 раз.</w:t>
      </w:r>
    </w:p>
    <w:p w:rsidR="004B0107" w:rsidRPr="004B0107" w:rsidRDefault="004B0107" w:rsidP="004B0107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 xml:space="preserve">Если в ходе нашей работы вы </w:t>
      </w:r>
      <w:proofErr w:type="gramStart"/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узнали что–то новое и вам понравилось</w:t>
      </w:r>
      <w:proofErr w:type="gramEnd"/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,  то похлопайте 3 раза.</w:t>
      </w:r>
    </w:p>
    <w:p w:rsidR="004B0107" w:rsidRPr="004B0107" w:rsidRDefault="004B0107" w:rsidP="004B0107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B0107">
        <w:rPr>
          <w:rFonts w:ascii="Times New Roman" w:eastAsia="Times New Roman" w:hAnsi="Times New Roman" w:cs="Times New Roman"/>
          <w:color w:val="000000"/>
          <w:lang w:eastAsia="ru-RU"/>
        </w:rPr>
        <w:t>Всем большое спасибо! До новых встреч!</w:t>
      </w:r>
    </w:p>
    <w:p w:rsidR="004B0107" w:rsidRPr="004B0107" w:rsidRDefault="004B0107" w:rsidP="004B0107">
      <w:pPr>
        <w:tabs>
          <w:tab w:val="left" w:pos="5235"/>
        </w:tabs>
        <w:spacing w:line="240" w:lineRule="auto"/>
      </w:pPr>
      <w:r>
        <w:t xml:space="preserve">Педагог дополнительного образования </w:t>
      </w:r>
      <w:proofErr w:type="spellStart"/>
      <w:r>
        <w:t>___Арсланова</w:t>
      </w:r>
      <w:proofErr w:type="spellEnd"/>
      <w:r>
        <w:t xml:space="preserve">  А.Н.</w:t>
      </w:r>
    </w:p>
    <w:sectPr w:rsidR="004B0107" w:rsidRPr="004B0107" w:rsidSect="004B0107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63E70"/>
    <w:multiLevelType w:val="multilevel"/>
    <w:tmpl w:val="DD769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5757AFD"/>
    <w:multiLevelType w:val="multilevel"/>
    <w:tmpl w:val="38C41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6B321DD"/>
    <w:multiLevelType w:val="multilevel"/>
    <w:tmpl w:val="9392D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9704B18"/>
    <w:multiLevelType w:val="multilevel"/>
    <w:tmpl w:val="15908A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180A8E"/>
    <w:multiLevelType w:val="multilevel"/>
    <w:tmpl w:val="50F05E6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1C18003F"/>
    <w:multiLevelType w:val="multilevel"/>
    <w:tmpl w:val="1D6863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603A5C"/>
    <w:multiLevelType w:val="multilevel"/>
    <w:tmpl w:val="15BC23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D8B721C"/>
    <w:multiLevelType w:val="multilevel"/>
    <w:tmpl w:val="C8D8B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1071308"/>
    <w:multiLevelType w:val="multilevel"/>
    <w:tmpl w:val="8FF880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BC3946"/>
    <w:multiLevelType w:val="multilevel"/>
    <w:tmpl w:val="E8046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78A6F5F"/>
    <w:multiLevelType w:val="multilevel"/>
    <w:tmpl w:val="C4322C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2E91E46"/>
    <w:multiLevelType w:val="multilevel"/>
    <w:tmpl w:val="2BB292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A025EB"/>
    <w:multiLevelType w:val="multilevel"/>
    <w:tmpl w:val="B9685488"/>
    <w:lvl w:ilvl="0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1904E16"/>
    <w:multiLevelType w:val="multilevel"/>
    <w:tmpl w:val="D21400F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A761A6"/>
    <w:multiLevelType w:val="multilevel"/>
    <w:tmpl w:val="E78C79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930595A"/>
    <w:multiLevelType w:val="multilevel"/>
    <w:tmpl w:val="2A22BDB2"/>
    <w:lvl w:ilvl="0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6283004B"/>
    <w:multiLevelType w:val="multilevel"/>
    <w:tmpl w:val="DA56A278"/>
    <w:lvl w:ilvl="0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70F6806"/>
    <w:multiLevelType w:val="multilevel"/>
    <w:tmpl w:val="F75E70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7C827A5"/>
    <w:multiLevelType w:val="multilevel"/>
    <w:tmpl w:val="605E4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768E6613"/>
    <w:multiLevelType w:val="multilevel"/>
    <w:tmpl w:val="47EC9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12"/>
  </w:num>
  <w:num w:numId="5">
    <w:abstractNumId w:val="10"/>
  </w:num>
  <w:num w:numId="6">
    <w:abstractNumId w:val="11"/>
  </w:num>
  <w:num w:numId="7">
    <w:abstractNumId w:val="13"/>
  </w:num>
  <w:num w:numId="8">
    <w:abstractNumId w:val="8"/>
  </w:num>
  <w:num w:numId="9">
    <w:abstractNumId w:val="14"/>
  </w:num>
  <w:num w:numId="10">
    <w:abstractNumId w:val="17"/>
  </w:num>
  <w:num w:numId="11">
    <w:abstractNumId w:val="5"/>
  </w:num>
  <w:num w:numId="12">
    <w:abstractNumId w:val="3"/>
  </w:num>
  <w:num w:numId="13">
    <w:abstractNumId w:val="6"/>
  </w:num>
  <w:num w:numId="14">
    <w:abstractNumId w:val="4"/>
  </w:num>
  <w:num w:numId="15">
    <w:abstractNumId w:val="19"/>
  </w:num>
  <w:num w:numId="16">
    <w:abstractNumId w:val="18"/>
  </w:num>
  <w:num w:numId="17">
    <w:abstractNumId w:val="1"/>
  </w:num>
  <w:num w:numId="18">
    <w:abstractNumId w:val="15"/>
  </w:num>
  <w:num w:numId="19">
    <w:abstractNumId w:val="16"/>
  </w:num>
  <w:num w:numId="2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0107"/>
    <w:rsid w:val="001C6E1A"/>
    <w:rsid w:val="004B0107"/>
    <w:rsid w:val="00744DA5"/>
    <w:rsid w:val="009D39DF"/>
    <w:rsid w:val="00A16639"/>
    <w:rsid w:val="00EE3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4B0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B0107"/>
  </w:style>
  <w:style w:type="character" w:customStyle="1" w:styleId="c11">
    <w:name w:val="c11"/>
    <w:basedOn w:val="a0"/>
    <w:rsid w:val="004B0107"/>
  </w:style>
  <w:style w:type="paragraph" w:customStyle="1" w:styleId="c7">
    <w:name w:val="c7"/>
    <w:basedOn w:val="a"/>
    <w:rsid w:val="004B0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4B0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4B0107"/>
  </w:style>
  <w:style w:type="character" w:customStyle="1" w:styleId="c20">
    <w:name w:val="c20"/>
    <w:basedOn w:val="a0"/>
    <w:rsid w:val="004B0107"/>
  </w:style>
  <w:style w:type="character" w:customStyle="1" w:styleId="c10">
    <w:name w:val="c10"/>
    <w:basedOn w:val="a0"/>
    <w:rsid w:val="004B0107"/>
  </w:style>
  <w:style w:type="paragraph" w:customStyle="1" w:styleId="c5">
    <w:name w:val="c5"/>
    <w:basedOn w:val="a"/>
    <w:rsid w:val="004B0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3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458</Words>
  <Characters>2611</Characters>
  <Application>Microsoft Office Word</Application>
  <DocSecurity>0</DocSecurity>
  <Lines>21</Lines>
  <Paragraphs>6</Paragraphs>
  <ScaleCrop>false</ScaleCrop>
  <Company>Krokoz™</Company>
  <LinksUpToDate>false</LinksUpToDate>
  <CharactersWithSpaces>3063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2020-04-16T11:34:00Z</dcterms:created>
  <dcterms:modified xsi:type="dcterms:W3CDTF">2020-04-16T11:40:00Z</dcterms:modified>
</cp:coreProperties>
</file>